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仿宋" w:hAnsi="仿宋" w:eastAsia="仿宋" w:cs="方正小标宋_GBK"/>
          <w:sz w:val="30"/>
          <w:szCs w:val="30"/>
          <w:lang w:val="en-US" w:eastAsia="zh-CN"/>
        </w:rPr>
      </w:pPr>
      <w:bookmarkStart w:id="0" w:name="_GoBack"/>
      <w:bookmarkEnd w:id="0"/>
    </w:p>
    <w:p>
      <w:pPr>
        <w:spacing w:line="600" w:lineRule="exact"/>
        <w:jc w:val="center"/>
        <w:rPr>
          <w:rFonts w:hint="eastAsia" w:ascii="仿宋" w:hAnsi="仿宋" w:eastAsia="仿宋" w:cs="方正小标宋_GBK"/>
          <w:sz w:val="30"/>
          <w:szCs w:val="30"/>
          <w:lang w:val="en-US" w:eastAsia="zh-CN"/>
        </w:rPr>
      </w:pPr>
    </w:p>
    <w:p>
      <w:pPr>
        <w:spacing w:line="600" w:lineRule="exact"/>
        <w:jc w:val="center"/>
        <w:rPr>
          <w:rFonts w:ascii="仿宋" w:hAnsi="仿宋" w:eastAsia="仿宋" w:cs="方正小标宋_GBK"/>
          <w:sz w:val="30"/>
          <w:szCs w:val="30"/>
        </w:rPr>
      </w:pPr>
      <w:r>
        <w:rPr>
          <w:rFonts w:hint="eastAsia" w:ascii="仿宋" w:hAnsi="仿宋" w:eastAsia="仿宋" w:cs="方正小标宋_GBK"/>
          <w:sz w:val="30"/>
          <w:szCs w:val="30"/>
          <w:lang w:val="en-US" w:eastAsia="zh-CN"/>
        </w:rPr>
        <w:t>校内采购响应单位</w:t>
      </w:r>
      <w:r>
        <w:rPr>
          <w:rFonts w:hint="eastAsia" w:ascii="仿宋" w:hAnsi="仿宋" w:eastAsia="仿宋" w:cs="方正小标宋_GBK"/>
          <w:sz w:val="30"/>
          <w:szCs w:val="30"/>
        </w:rPr>
        <w:t>报名登记表</w:t>
      </w:r>
    </w:p>
    <w:p>
      <w:pPr>
        <w:spacing w:line="600" w:lineRule="exact"/>
        <w:rPr>
          <w:rFonts w:ascii="仿宋" w:hAnsi="仿宋" w:eastAsia="仿宋" w:cs="方正小标宋_GBK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项目名称：</w:t>
      </w:r>
    </w:p>
    <w:tbl>
      <w:tblPr>
        <w:tblStyle w:val="4"/>
        <w:tblW w:w="92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0"/>
        <w:gridCol w:w="2567"/>
        <w:gridCol w:w="2565"/>
        <w:gridCol w:w="22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1910" w:type="dxa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报名单位</w:t>
            </w:r>
          </w:p>
        </w:tc>
        <w:tc>
          <w:tcPr>
            <w:tcW w:w="7350" w:type="dxa"/>
            <w:gridSpan w:val="3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1910" w:type="dxa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企业性质</w:t>
            </w:r>
          </w:p>
        </w:tc>
        <w:tc>
          <w:tcPr>
            <w:tcW w:w="2567" w:type="dxa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</w:p>
        </w:tc>
        <w:tc>
          <w:tcPr>
            <w:tcW w:w="2565" w:type="dxa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企业资质</w:t>
            </w:r>
          </w:p>
        </w:tc>
        <w:tc>
          <w:tcPr>
            <w:tcW w:w="2218" w:type="dxa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1910" w:type="dxa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法人代表</w:t>
            </w:r>
          </w:p>
        </w:tc>
        <w:tc>
          <w:tcPr>
            <w:tcW w:w="2567" w:type="dxa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</w:p>
        </w:tc>
        <w:tc>
          <w:tcPr>
            <w:tcW w:w="2565" w:type="dxa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注册地址</w:t>
            </w:r>
          </w:p>
        </w:tc>
        <w:tc>
          <w:tcPr>
            <w:tcW w:w="2218" w:type="dxa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1910" w:type="dxa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公司电话</w:t>
            </w:r>
          </w:p>
        </w:tc>
        <w:tc>
          <w:tcPr>
            <w:tcW w:w="2567" w:type="dxa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</w:p>
        </w:tc>
        <w:tc>
          <w:tcPr>
            <w:tcW w:w="2565" w:type="dxa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公司传真</w:t>
            </w:r>
          </w:p>
        </w:tc>
        <w:tc>
          <w:tcPr>
            <w:tcW w:w="2218" w:type="dxa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1910" w:type="dxa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委托代理人</w:t>
            </w:r>
          </w:p>
        </w:tc>
        <w:tc>
          <w:tcPr>
            <w:tcW w:w="2567" w:type="dxa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</w:p>
        </w:tc>
        <w:tc>
          <w:tcPr>
            <w:tcW w:w="2565" w:type="dxa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联系电话</w:t>
            </w:r>
          </w:p>
        </w:tc>
        <w:tc>
          <w:tcPr>
            <w:tcW w:w="2218" w:type="dxa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1910" w:type="dxa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身份证号</w:t>
            </w:r>
          </w:p>
        </w:tc>
        <w:tc>
          <w:tcPr>
            <w:tcW w:w="2567" w:type="dxa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</w:p>
        </w:tc>
        <w:tc>
          <w:tcPr>
            <w:tcW w:w="2565" w:type="dxa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电子邮箱</w:t>
            </w:r>
          </w:p>
        </w:tc>
        <w:tc>
          <w:tcPr>
            <w:tcW w:w="2218" w:type="dxa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</w:p>
        </w:tc>
      </w:tr>
    </w:tbl>
    <w:p>
      <w:pPr>
        <w:rPr>
          <w:rFonts w:ascii="宋体"/>
          <w:sz w:val="32"/>
          <w:szCs w:val="32"/>
        </w:rPr>
      </w:pPr>
    </w:p>
    <w:p>
      <w:pPr>
        <w:rPr>
          <w:rFonts w:ascii="宋体"/>
          <w:sz w:val="32"/>
          <w:szCs w:val="32"/>
        </w:rPr>
      </w:pPr>
    </w:p>
    <w:p>
      <w:pPr>
        <w:rPr>
          <w:rFonts w:hint="eastAsia" w:ascii="宋体"/>
          <w:sz w:val="32"/>
          <w:szCs w:val="32"/>
          <w:lang w:val="en-US" w:eastAsia="zh-CN"/>
        </w:rPr>
      </w:pPr>
      <w:r>
        <w:rPr>
          <w:rFonts w:hint="eastAsia" w:ascii="宋体"/>
          <w:sz w:val="32"/>
          <w:szCs w:val="32"/>
          <w:lang w:val="en-US" w:eastAsia="zh-CN"/>
        </w:rPr>
        <w:t xml:space="preserve">                             投标单位名称（盖公章）：</w:t>
      </w:r>
    </w:p>
    <w:p>
      <w:pPr>
        <w:rPr>
          <w:rFonts w:hint="default" w:ascii="宋体"/>
          <w:sz w:val="32"/>
          <w:szCs w:val="32"/>
          <w:lang w:val="en-US" w:eastAsia="zh-CN"/>
        </w:rPr>
      </w:pPr>
      <w:r>
        <w:rPr>
          <w:rFonts w:hint="eastAsia" w:ascii="宋体"/>
          <w:sz w:val="32"/>
          <w:szCs w:val="32"/>
          <w:lang w:val="en-US" w:eastAsia="zh-CN"/>
        </w:rPr>
        <w:t xml:space="preserve">                                   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UxZmE5YTE1Nzk2ODQ2Y2NlMDBlNjVhY2M3ZjBlZmYifQ=="/>
  </w:docVars>
  <w:rsids>
    <w:rsidRoot w:val="00360C72"/>
    <w:rsid w:val="00005C5C"/>
    <w:rsid w:val="000237F4"/>
    <w:rsid w:val="00045E96"/>
    <w:rsid w:val="00060E95"/>
    <w:rsid w:val="00070772"/>
    <w:rsid w:val="000B1097"/>
    <w:rsid w:val="000B5108"/>
    <w:rsid w:val="000C1FB5"/>
    <w:rsid w:val="000C7EA4"/>
    <w:rsid w:val="00106B00"/>
    <w:rsid w:val="0011107C"/>
    <w:rsid w:val="0019734D"/>
    <w:rsid w:val="001D0727"/>
    <w:rsid w:val="001F006F"/>
    <w:rsid w:val="00222571"/>
    <w:rsid w:val="0026760D"/>
    <w:rsid w:val="00270225"/>
    <w:rsid w:val="00275F37"/>
    <w:rsid w:val="002A4EE5"/>
    <w:rsid w:val="002E559B"/>
    <w:rsid w:val="003049BD"/>
    <w:rsid w:val="00360C72"/>
    <w:rsid w:val="003648B0"/>
    <w:rsid w:val="00372C82"/>
    <w:rsid w:val="00385204"/>
    <w:rsid w:val="003C2CAB"/>
    <w:rsid w:val="003F0F59"/>
    <w:rsid w:val="003F7EE6"/>
    <w:rsid w:val="004046DD"/>
    <w:rsid w:val="00443EC1"/>
    <w:rsid w:val="00452F23"/>
    <w:rsid w:val="004A1288"/>
    <w:rsid w:val="004B467D"/>
    <w:rsid w:val="004C1FE0"/>
    <w:rsid w:val="004F449D"/>
    <w:rsid w:val="004F4F19"/>
    <w:rsid w:val="005112AC"/>
    <w:rsid w:val="005126B2"/>
    <w:rsid w:val="005260D9"/>
    <w:rsid w:val="00547CA3"/>
    <w:rsid w:val="005646DD"/>
    <w:rsid w:val="0057457B"/>
    <w:rsid w:val="005A308A"/>
    <w:rsid w:val="005D3A4C"/>
    <w:rsid w:val="005E1FD4"/>
    <w:rsid w:val="006166E8"/>
    <w:rsid w:val="006247FB"/>
    <w:rsid w:val="00665904"/>
    <w:rsid w:val="00680C09"/>
    <w:rsid w:val="006C6030"/>
    <w:rsid w:val="006D49DD"/>
    <w:rsid w:val="006F496D"/>
    <w:rsid w:val="00710FED"/>
    <w:rsid w:val="0073677F"/>
    <w:rsid w:val="0074424B"/>
    <w:rsid w:val="00751DB6"/>
    <w:rsid w:val="0077736A"/>
    <w:rsid w:val="007C5525"/>
    <w:rsid w:val="007E111E"/>
    <w:rsid w:val="007E31FB"/>
    <w:rsid w:val="007F005D"/>
    <w:rsid w:val="007F7446"/>
    <w:rsid w:val="0081347D"/>
    <w:rsid w:val="00827205"/>
    <w:rsid w:val="00837D06"/>
    <w:rsid w:val="008407D1"/>
    <w:rsid w:val="008524BC"/>
    <w:rsid w:val="00854AEC"/>
    <w:rsid w:val="00893D6C"/>
    <w:rsid w:val="008E4673"/>
    <w:rsid w:val="008E6D22"/>
    <w:rsid w:val="00916FD0"/>
    <w:rsid w:val="00957E23"/>
    <w:rsid w:val="0096475E"/>
    <w:rsid w:val="00976243"/>
    <w:rsid w:val="009777C5"/>
    <w:rsid w:val="009844C2"/>
    <w:rsid w:val="00A03082"/>
    <w:rsid w:val="00A06E9E"/>
    <w:rsid w:val="00A126D6"/>
    <w:rsid w:val="00A54874"/>
    <w:rsid w:val="00A67F9D"/>
    <w:rsid w:val="00AB4C48"/>
    <w:rsid w:val="00AE1840"/>
    <w:rsid w:val="00AE35E2"/>
    <w:rsid w:val="00B3257D"/>
    <w:rsid w:val="00B34CE3"/>
    <w:rsid w:val="00B84B19"/>
    <w:rsid w:val="00C02420"/>
    <w:rsid w:val="00C063BB"/>
    <w:rsid w:val="00C169BE"/>
    <w:rsid w:val="00C262C4"/>
    <w:rsid w:val="00C519A3"/>
    <w:rsid w:val="00C535AA"/>
    <w:rsid w:val="00C56181"/>
    <w:rsid w:val="00C66CA3"/>
    <w:rsid w:val="00C66E7E"/>
    <w:rsid w:val="00CA7F20"/>
    <w:rsid w:val="00CC4FEA"/>
    <w:rsid w:val="00CF3C9B"/>
    <w:rsid w:val="00D00CD7"/>
    <w:rsid w:val="00D159A8"/>
    <w:rsid w:val="00D264E1"/>
    <w:rsid w:val="00D400C0"/>
    <w:rsid w:val="00D8068A"/>
    <w:rsid w:val="00D82854"/>
    <w:rsid w:val="00D8654A"/>
    <w:rsid w:val="00DC456B"/>
    <w:rsid w:val="00DC4D4F"/>
    <w:rsid w:val="00DC68E1"/>
    <w:rsid w:val="00DD2626"/>
    <w:rsid w:val="00E433D7"/>
    <w:rsid w:val="00EB2AE8"/>
    <w:rsid w:val="00EF0C70"/>
    <w:rsid w:val="00EF53E8"/>
    <w:rsid w:val="00F158D7"/>
    <w:rsid w:val="00F60987"/>
    <w:rsid w:val="00F743C2"/>
    <w:rsid w:val="00F918A6"/>
    <w:rsid w:val="00F97EF8"/>
    <w:rsid w:val="00FC5AB2"/>
    <w:rsid w:val="189D4048"/>
    <w:rsid w:val="20B746E5"/>
    <w:rsid w:val="2C1661ED"/>
    <w:rsid w:val="4D860570"/>
    <w:rsid w:val="6B540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link w:val="3"/>
    <w:autoRedefine/>
    <w:semiHidden/>
    <w:qFormat/>
    <w:locked/>
    <w:uiPriority w:val="99"/>
    <w:rPr>
      <w:rFonts w:cs="Times New Roman"/>
      <w:sz w:val="18"/>
      <w:szCs w:val="18"/>
    </w:rPr>
  </w:style>
  <w:style w:type="character" w:customStyle="1" w:styleId="7">
    <w:name w:val="页脚 字符"/>
    <w:link w:val="2"/>
    <w:autoRedefine/>
    <w:semiHidden/>
    <w:qFormat/>
    <w:locked/>
    <w:uiPriority w:val="99"/>
    <w:rPr>
      <w:rFonts w:cs="Times New Roman"/>
      <w:sz w:val="18"/>
      <w:szCs w:val="18"/>
    </w:rPr>
  </w:style>
  <w:style w:type="paragraph" w:styleId="8">
    <w:name w:val="List Paragraph"/>
    <w:basedOn w:val="1"/>
    <w:autoRedefine/>
    <w:qFormat/>
    <w:uiPriority w:val="99"/>
    <w:pPr>
      <w:ind w:firstLine="420" w:firstLineChars="200"/>
    </w:pPr>
  </w:style>
  <w:style w:type="character" w:customStyle="1" w:styleId="9">
    <w:name w:val="NormalCharacter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178</Words>
  <Characters>178</Characters>
  <Lines>1</Lines>
  <Paragraphs>1</Paragraphs>
  <TotalTime>37</TotalTime>
  <ScaleCrop>false</ScaleCrop>
  <LinksUpToDate>false</LinksUpToDate>
  <CharactersWithSpaces>178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2022-03-24T01:20:00Z</dcterms:created>
  <dc:creator>Administrator</dc:creator>
  <cp:lastModifiedBy>黑名单陈</cp:lastModifiedBy>
  <dcterms:modified xsi:type="dcterms:W3CDTF">2024-03-12T00:57:32Z</dcterms:modified>
  <dc:title> 海南省技师学院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1516EF99252846B4A8B464E9CFBC98BA_13</vt:lpwstr>
  </property>
</Properties>
</file>